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6AB1B45D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7547CA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2D03E7">
        <w:rPr>
          <w:rFonts w:ascii="Times New Roman" w:hAnsi="Times New Roman" w:cs="Times New Roman"/>
          <w:b/>
          <w:i/>
          <w:sz w:val="24"/>
          <w:szCs w:val="24"/>
        </w:rPr>
        <w:t>/2021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31D81C85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547CA">
        <w:rPr>
          <w:rFonts w:ascii="Times New Roman" w:hAnsi="Times New Roman" w:cs="Times New Roman"/>
          <w:i/>
          <w:sz w:val="24"/>
          <w:szCs w:val="24"/>
        </w:rPr>
        <w:t>MOZIR MANUEL LAUREANO 01236674880</w:t>
      </w:r>
    </w:p>
    <w:p w14:paraId="27F2F165" w14:textId="67AC2CB3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7547CA">
        <w:rPr>
          <w:rFonts w:ascii="Times New Roman" w:hAnsi="Times New Roman" w:cs="Times New Roman"/>
          <w:i/>
          <w:sz w:val="24"/>
          <w:szCs w:val="24"/>
        </w:rPr>
        <w:t>38.444.752/0001-14</w:t>
      </w:r>
    </w:p>
    <w:p w14:paraId="5466CED7" w14:textId="655FD45A" w:rsidR="00EC22E5" w:rsidRPr="001C30EB" w:rsidRDefault="008F6E61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PREGÃO PRESENCIAL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Nº 06/2021</w:t>
      </w:r>
    </w:p>
    <w:p w14:paraId="0719EF37" w14:textId="37256C25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03E7">
        <w:rPr>
          <w:rFonts w:ascii="Times New Roman" w:hAnsi="Times New Roman" w:cs="Times New Roman"/>
          <w:i/>
          <w:sz w:val="24"/>
          <w:szCs w:val="24"/>
        </w:rPr>
        <w:t>2</w:t>
      </w:r>
      <w:r w:rsidR="007547CA">
        <w:rPr>
          <w:rFonts w:ascii="Times New Roman" w:hAnsi="Times New Roman" w:cs="Times New Roman"/>
          <w:i/>
          <w:sz w:val="24"/>
          <w:szCs w:val="24"/>
        </w:rPr>
        <w:t>4</w:t>
      </w:r>
      <w:r w:rsidR="002D03E7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8FAD40C" w14:textId="7E675D64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F6E61">
        <w:rPr>
          <w:rFonts w:ascii="Times New Roman" w:hAnsi="Times New Roman"/>
          <w:b w:val="0"/>
          <w:bCs/>
          <w:szCs w:val="24"/>
        </w:rPr>
        <w:t xml:space="preserve">FORNECIMENTO DE </w:t>
      </w:r>
      <w:r w:rsidR="007547CA">
        <w:rPr>
          <w:rFonts w:ascii="Times New Roman" w:hAnsi="Times New Roman"/>
          <w:b w:val="0"/>
          <w:bCs/>
          <w:szCs w:val="24"/>
        </w:rPr>
        <w:t xml:space="preserve">CPU MARCA/MODELO PRC. AMD </w:t>
      </w:r>
      <w:proofErr w:type="spellStart"/>
      <w:r w:rsidR="007547CA">
        <w:rPr>
          <w:rFonts w:ascii="Times New Roman" w:hAnsi="Times New Roman"/>
          <w:b w:val="0"/>
          <w:bCs/>
          <w:szCs w:val="24"/>
        </w:rPr>
        <w:t>RYZENtm</w:t>
      </w:r>
      <w:proofErr w:type="spellEnd"/>
      <w:r w:rsidR="007547CA">
        <w:rPr>
          <w:rFonts w:ascii="Times New Roman" w:hAnsi="Times New Roman"/>
          <w:b w:val="0"/>
          <w:bCs/>
          <w:szCs w:val="24"/>
        </w:rPr>
        <w:t xml:space="preserve"> 53600, PLACA MÃE BIOSTAR A520MH AMD, SOQUETE AM4, MEMÓRIA RAM DDR4, KEEPDATA 2400, MHZ 8 GB KD24N17/8G, VGA PCI-E 4GB GT730 PCYES, PA7304DR564LP 64B DDR5, HD KINGSTON SSD SA40</w:t>
      </w:r>
      <w:r w:rsidR="00465F9A">
        <w:rPr>
          <w:rFonts w:ascii="Times New Roman" w:hAnsi="Times New Roman"/>
          <w:b w:val="0"/>
          <w:bCs/>
          <w:szCs w:val="24"/>
        </w:rPr>
        <w:t>0SS37 480GB 2.5, GAB. BASIC BRAZIL</w:t>
      </w:r>
      <w:bookmarkStart w:id="0" w:name="_GoBack"/>
      <w:bookmarkEnd w:id="0"/>
      <w:r w:rsidR="007547CA">
        <w:rPr>
          <w:rFonts w:ascii="Times New Roman" w:hAnsi="Times New Roman"/>
          <w:b w:val="0"/>
          <w:bCs/>
          <w:szCs w:val="24"/>
        </w:rPr>
        <w:t>PC BPC-C3135, FONTE 500W REAL AEROCOOL VX-500, C/CABO, TECLADO STD NEWLINK L TC308, MOUSE USB C3PLUS MS-35BK, CAIXA DE SOM 2.0 2W K-MEX SP</w:t>
      </w:r>
      <w:r w:rsidR="008F6E61">
        <w:rPr>
          <w:rFonts w:ascii="Times New Roman" w:hAnsi="Times New Roman"/>
          <w:b w:val="0"/>
          <w:bCs/>
          <w:szCs w:val="24"/>
        </w:rPr>
        <w:t>, DE ACORDO COM O APRESENTADO NA PROPOSTA DA CONTRATADA E DE ACORDO COM O ANEXO I.</w:t>
      </w:r>
    </w:p>
    <w:p w14:paraId="01B8B23A" w14:textId="687E33D6" w:rsidR="002D03E7" w:rsidRPr="008F6E61" w:rsidRDefault="008F6E61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>
        <w:rPr>
          <w:rFonts w:ascii="Times New Roman" w:hAnsi="Times New Roman"/>
          <w:caps/>
          <w:szCs w:val="24"/>
        </w:rPr>
        <w:t xml:space="preserve">VALOR: </w:t>
      </w:r>
      <w:r w:rsidRPr="008F6E61">
        <w:rPr>
          <w:rFonts w:ascii="Times New Roman" w:hAnsi="Times New Roman"/>
          <w:b w:val="0"/>
          <w:caps/>
          <w:szCs w:val="24"/>
        </w:rPr>
        <w:t xml:space="preserve">r$ </w:t>
      </w:r>
      <w:r w:rsidR="007547CA">
        <w:rPr>
          <w:rFonts w:ascii="Times New Roman" w:hAnsi="Times New Roman"/>
          <w:b w:val="0"/>
          <w:caps/>
          <w:szCs w:val="24"/>
        </w:rPr>
        <w:t>20.900,00</w:t>
      </w:r>
      <w:r w:rsidRPr="008F6E61">
        <w:rPr>
          <w:rFonts w:ascii="Times New Roman" w:hAnsi="Times New Roman"/>
          <w:b w:val="0"/>
          <w:caps/>
          <w:szCs w:val="24"/>
        </w:rPr>
        <w:t xml:space="preserve"> (</w:t>
      </w:r>
      <w:r w:rsidR="007547CA">
        <w:rPr>
          <w:rFonts w:ascii="Times New Roman" w:hAnsi="Times New Roman"/>
          <w:b w:val="0"/>
          <w:caps/>
          <w:szCs w:val="24"/>
        </w:rPr>
        <w:t>VINTE MIL E NOVECENTOS REAIS</w:t>
      </w:r>
      <w:r w:rsidRPr="008F6E61">
        <w:rPr>
          <w:rFonts w:ascii="Times New Roman" w:hAnsi="Times New Roman"/>
          <w:b w:val="0"/>
          <w:caps/>
          <w:szCs w:val="24"/>
        </w:rPr>
        <w:t>)</w:t>
      </w:r>
    </w:p>
    <w:p w14:paraId="7B4436FE" w14:textId="6AA03385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F6E61">
        <w:rPr>
          <w:rFonts w:ascii="Times New Roman" w:hAnsi="Times New Roman"/>
          <w:b w:val="0"/>
          <w:bCs/>
          <w:szCs w:val="24"/>
        </w:rPr>
        <w:t>10/09/2021</w:t>
      </w:r>
    </w:p>
    <w:p w14:paraId="02FEA411" w14:textId="2EAD8043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6578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2D03E7"/>
    <w:rsid w:val="00432FD1"/>
    <w:rsid w:val="00465F9A"/>
    <w:rsid w:val="004D4980"/>
    <w:rsid w:val="00523E61"/>
    <w:rsid w:val="0059096C"/>
    <w:rsid w:val="00622FAE"/>
    <w:rsid w:val="00667C00"/>
    <w:rsid w:val="006A69B5"/>
    <w:rsid w:val="006D3A8C"/>
    <w:rsid w:val="006E0914"/>
    <w:rsid w:val="006F6578"/>
    <w:rsid w:val="00702E25"/>
    <w:rsid w:val="00733687"/>
    <w:rsid w:val="00741DBF"/>
    <w:rsid w:val="00746EBB"/>
    <w:rsid w:val="007547CA"/>
    <w:rsid w:val="00754E18"/>
    <w:rsid w:val="007C2AE8"/>
    <w:rsid w:val="007C3CB2"/>
    <w:rsid w:val="0081056F"/>
    <w:rsid w:val="00840DAC"/>
    <w:rsid w:val="00892DFA"/>
    <w:rsid w:val="008F6E61"/>
    <w:rsid w:val="00940DD3"/>
    <w:rsid w:val="00975641"/>
    <w:rsid w:val="00AD641B"/>
    <w:rsid w:val="00AE4AD8"/>
    <w:rsid w:val="00BA7618"/>
    <w:rsid w:val="00C54990"/>
    <w:rsid w:val="00CC40B0"/>
    <w:rsid w:val="00CD757D"/>
    <w:rsid w:val="00D70027"/>
    <w:rsid w:val="00DC7FC5"/>
    <w:rsid w:val="00E644A0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2020-06-01T16:45:00Z</cp:lastPrinted>
  <dcterms:created xsi:type="dcterms:W3CDTF">2021-09-14T12:26:00Z</dcterms:created>
  <dcterms:modified xsi:type="dcterms:W3CDTF">2021-09-14T12:42:00Z</dcterms:modified>
</cp:coreProperties>
</file>