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A6D6B" w14:textId="5DEBC1F4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 w:rsidR="007D3645">
        <w:rPr>
          <w:rFonts w:ascii="Times New Roman" w:hAnsi="Times New Roman" w:cs="Times New Roman"/>
          <w:b/>
          <w:i/>
          <w:sz w:val="24"/>
          <w:szCs w:val="24"/>
        </w:rPr>
        <w:t xml:space="preserve">DO PRIMEIRO TERMO DE ADITIVO AO 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>CONTRATO</w:t>
      </w:r>
      <w:r w:rsidR="007D3645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43598D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273E76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A615BD">
        <w:rPr>
          <w:rFonts w:ascii="Times New Roman" w:hAnsi="Times New Roman" w:cs="Times New Roman"/>
          <w:b/>
          <w:i/>
          <w:sz w:val="24"/>
          <w:szCs w:val="24"/>
        </w:rPr>
        <w:t>/2023</w:t>
      </w:r>
    </w:p>
    <w:p w14:paraId="2A0466E2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5EBAABF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3D020F2B" w14:textId="551BB46A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73E76">
        <w:rPr>
          <w:rFonts w:ascii="Times New Roman" w:hAnsi="Times New Roman" w:cs="Times New Roman"/>
          <w:i/>
          <w:sz w:val="24"/>
          <w:szCs w:val="24"/>
        </w:rPr>
        <w:t>SSP OLIVEIRA COMÉRCIO DE EMBALAGENS LTDA. - ME</w:t>
      </w:r>
      <w:r w:rsidR="00BD7B5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30CBDCA" w14:textId="22E53C4C" w:rsidR="00E104B7" w:rsidRDefault="00E104B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 w:rsidR="00273E76">
        <w:rPr>
          <w:rFonts w:ascii="Times New Roman" w:hAnsi="Times New Roman" w:cs="Times New Roman"/>
          <w:i/>
          <w:sz w:val="24"/>
          <w:szCs w:val="24"/>
        </w:rPr>
        <w:t>01.379.792/0001-10</w:t>
      </w:r>
    </w:p>
    <w:p w14:paraId="6AD9A7B3" w14:textId="387C96EA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A00C7">
        <w:rPr>
          <w:rFonts w:ascii="Times New Roman" w:hAnsi="Times New Roman" w:cs="Times New Roman"/>
          <w:i/>
          <w:sz w:val="24"/>
          <w:szCs w:val="24"/>
        </w:rPr>
        <w:t>0</w:t>
      </w:r>
      <w:r w:rsidR="00273E76">
        <w:rPr>
          <w:rFonts w:ascii="Times New Roman" w:hAnsi="Times New Roman" w:cs="Times New Roman"/>
          <w:i/>
          <w:sz w:val="24"/>
          <w:szCs w:val="24"/>
        </w:rPr>
        <w:t>9</w:t>
      </w:r>
      <w:r w:rsidR="00A615BD">
        <w:rPr>
          <w:rFonts w:ascii="Times New Roman" w:hAnsi="Times New Roman" w:cs="Times New Roman"/>
          <w:i/>
          <w:sz w:val="24"/>
          <w:szCs w:val="24"/>
        </w:rPr>
        <w:t>/2023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EB670B7" w14:textId="18F90BDE" w:rsidR="007D3645" w:rsidRPr="007D3645" w:rsidRDefault="007D3645" w:rsidP="00E104B7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PRIMEIRO TERMO ADITIVO</w:t>
      </w:r>
    </w:p>
    <w:p w14:paraId="3B037C82" w14:textId="65AC153F" w:rsidR="00955625" w:rsidRPr="00955625" w:rsidRDefault="00955625" w:rsidP="00E104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="00CA51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598D">
        <w:rPr>
          <w:rFonts w:ascii="Times New Roman" w:hAnsi="Times New Roman" w:cs="Times New Roman"/>
          <w:i/>
          <w:sz w:val="24"/>
          <w:szCs w:val="24"/>
        </w:rPr>
        <w:t>AQUISIÇÃO DE PRODUTOS DE LIMPEZA E DESCARTÁVEIS PARA A CÂMARA MUNICIPAL DA ESTÂNCIA TURÍSTICA DE OLÍMPIA.</w:t>
      </w:r>
    </w:p>
    <w:p w14:paraId="0FCC5215" w14:textId="2BD44250" w:rsidR="00955625" w:rsidRPr="00955625" w:rsidRDefault="00EA0E41" w:rsidP="006802F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VALOR: </w:t>
      </w:r>
      <w:r w:rsidR="005B7EFB" w:rsidRPr="005B7EFB">
        <w:rPr>
          <w:rFonts w:ascii="Times New Roman" w:hAnsi="Times New Roman" w:cs="Times New Roman"/>
          <w:bCs/>
          <w:i/>
          <w:sz w:val="24"/>
          <w:szCs w:val="24"/>
        </w:rPr>
        <w:t>R$</w:t>
      </w:r>
      <w:r w:rsidR="005B7E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D3645">
        <w:rPr>
          <w:rFonts w:ascii="Times New Roman" w:hAnsi="Times New Roman" w:cs="Times New Roman"/>
          <w:i/>
          <w:sz w:val="24"/>
          <w:szCs w:val="24"/>
        </w:rPr>
        <w:t>63,00 (SESSENTA E TRÊS REAIS</w:t>
      </w:r>
      <w:r w:rsidR="00A615BD">
        <w:rPr>
          <w:rFonts w:ascii="Times New Roman" w:hAnsi="Times New Roman" w:cs="Times New Roman"/>
          <w:i/>
          <w:sz w:val="24"/>
          <w:szCs w:val="24"/>
        </w:rPr>
        <w:t>)</w:t>
      </w:r>
    </w:p>
    <w:p w14:paraId="2C75B4B7" w14:textId="0F2C0921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3645">
        <w:rPr>
          <w:rFonts w:ascii="Times New Roman" w:hAnsi="Times New Roman" w:cs="Times New Roman"/>
          <w:i/>
          <w:sz w:val="24"/>
          <w:szCs w:val="24"/>
        </w:rPr>
        <w:t>01/04/2024</w:t>
      </w:r>
    </w:p>
    <w:p w14:paraId="3AA29617" w14:textId="2767012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20C4C"/>
    <w:rsid w:val="000234C2"/>
    <w:rsid w:val="00033217"/>
    <w:rsid w:val="00055FF1"/>
    <w:rsid w:val="000B5618"/>
    <w:rsid w:val="001537DC"/>
    <w:rsid w:val="001B7A62"/>
    <w:rsid w:val="002648B2"/>
    <w:rsid w:val="00273E76"/>
    <w:rsid w:val="002E07D1"/>
    <w:rsid w:val="002E2AB5"/>
    <w:rsid w:val="00300B6D"/>
    <w:rsid w:val="003A570D"/>
    <w:rsid w:val="003F166E"/>
    <w:rsid w:val="0043598D"/>
    <w:rsid w:val="004467A1"/>
    <w:rsid w:val="004C29CA"/>
    <w:rsid w:val="0052130F"/>
    <w:rsid w:val="0052337C"/>
    <w:rsid w:val="00537095"/>
    <w:rsid w:val="005B7684"/>
    <w:rsid w:val="005B7EFB"/>
    <w:rsid w:val="005F0487"/>
    <w:rsid w:val="006802F9"/>
    <w:rsid w:val="006E795A"/>
    <w:rsid w:val="0070768A"/>
    <w:rsid w:val="00711FC6"/>
    <w:rsid w:val="007D3645"/>
    <w:rsid w:val="007E7D6E"/>
    <w:rsid w:val="007F4899"/>
    <w:rsid w:val="008634D7"/>
    <w:rsid w:val="00863CA8"/>
    <w:rsid w:val="00864F80"/>
    <w:rsid w:val="008F1A79"/>
    <w:rsid w:val="00912120"/>
    <w:rsid w:val="00955625"/>
    <w:rsid w:val="0095632B"/>
    <w:rsid w:val="009630D1"/>
    <w:rsid w:val="009A00C7"/>
    <w:rsid w:val="009C6316"/>
    <w:rsid w:val="00A01483"/>
    <w:rsid w:val="00A176F1"/>
    <w:rsid w:val="00A25196"/>
    <w:rsid w:val="00A25FDE"/>
    <w:rsid w:val="00A615BD"/>
    <w:rsid w:val="00A80AF7"/>
    <w:rsid w:val="00BD7B5E"/>
    <w:rsid w:val="00C03503"/>
    <w:rsid w:val="00C21F88"/>
    <w:rsid w:val="00C52E1B"/>
    <w:rsid w:val="00C568B0"/>
    <w:rsid w:val="00C91118"/>
    <w:rsid w:val="00CA5157"/>
    <w:rsid w:val="00CD7FED"/>
    <w:rsid w:val="00D16D40"/>
    <w:rsid w:val="00D512CA"/>
    <w:rsid w:val="00E104B7"/>
    <w:rsid w:val="00E56575"/>
    <w:rsid w:val="00E8470D"/>
    <w:rsid w:val="00E87BE7"/>
    <w:rsid w:val="00EA0E41"/>
    <w:rsid w:val="00EE13E9"/>
    <w:rsid w:val="00F968C6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22C7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4</cp:revision>
  <dcterms:created xsi:type="dcterms:W3CDTF">2023-05-31T15:13:00Z</dcterms:created>
  <dcterms:modified xsi:type="dcterms:W3CDTF">2024-04-09T17:55:00Z</dcterms:modified>
</cp:coreProperties>
</file>